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B" w:rsidRDefault="00BA6707" w:rsidP="00BA6707">
      <w:pPr>
        <w:spacing w:line="240" w:lineRule="auto"/>
      </w:pPr>
      <w:r>
        <w:t>Green</w:t>
      </w:r>
    </w:p>
    <w:p w:rsidR="00BA6707" w:rsidRDefault="00BA6707" w:rsidP="00BA6707">
      <w:pPr>
        <w:spacing w:line="240" w:lineRule="auto"/>
      </w:pPr>
      <w:r>
        <w:t>The icy day gloomy and still,</w:t>
      </w:r>
    </w:p>
    <w:p w:rsidR="00BA6707" w:rsidRDefault="00BA6707" w:rsidP="00BA6707">
      <w:pPr>
        <w:spacing w:line="240" w:lineRule="auto"/>
      </w:pPr>
      <w:r>
        <w:t>The deep full mind,</w:t>
      </w:r>
    </w:p>
    <w:p w:rsidR="00BA6707" w:rsidRDefault="00BA6707" w:rsidP="00BA6707">
      <w:pPr>
        <w:spacing w:line="240" w:lineRule="auto"/>
      </w:pPr>
      <w:r>
        <w:t>A handful of leaves in a forgotten place,</w:t>
      </w:r>
    </w:p>
    <w:p w:rsidR="00BA6707" w:rsidRDefault="00BA6707" w:rsidP="00BA6707">
      <w:pPr>
        <w:spacing w:line="240" w:lineRule="auto"/>
      </w:pPr>
      <w:r>
        <w:t>A seagull hopelessly flies into mist,</w:t>
      </w:r>
    </w:p>
    <w:p w:rsidR="00BA6707" w:rsidRDefault="00BA6707" w:rsidP="00BA6707">
      <w:pPr>
        <w:spacing w:line="240" w:lineRule="auto"/>
      </w:pPr>
      <w:r>
        <w:t>An eagle flying from a cloud, lost in a full shadow.</w:t>
      </w:r>
    </w:p>
    <w:p w:rsidR="00BA6707" w:rsidRDefault="00BA6707" w:rsidP="00BA6707">
      <w:pPr>
        <w:spacing w:line="240" w:lineRule="auto"/>
      </w:pPr>
    </w:p>
    <w:p w:rsidR="00BA6707" w:rsidRDefault="00BA6707" w:rsidP="00BA6707">
      <w:pPr>
        <w:spacing w:line="240" w:lineRule="auto"/>
      </w:pPr>
    </w:p>
    <w:p w:rsidR="00BA6707" w:rsidRDefault="00BA6707" w:rsidP="00BA6707">
      <w:pPr>
        <w:spacing w:line="240" w:lineRule="auto"/>
      </w:pPr>
      <w:bookmarkStart w:id="0" w:name="_GoBack"/>
      <w:bookmarkEnd w:id="0"/>
    </w:p>
    <w:p w:rsidR="00BA6707" w:rsidRDefault="00BA6707" w:rsidP="00BA6707">
      <w:pPr>
        <w:spacing w:line="240" w:lineRule="auto"/>
      </w:pPr>
      <w:r>
        <w:t>Red</w:t>
      </w:r>
    </w:p>
    <w:p w:rsidR="00BA6707" w:rsidRDefault="00BA6707" w:rsidP="00BA6707">
      <w:pPr>
        <w:spacing w:line="240" w:lineRule="auto"/>
      </w:pPr>
      <w:r>
        <w:t>The forgotten hero lies on the battlefield,</w:t>
      </w:r>
    </w:p>
    <w:p w:rsidR="00BA6707" w:rsidRDefault="00BA6707" w:rsidP="00BA6707">
      <w:pPr>
        <w:spacing w:line="240" w:lineRule="auto"/>
      </w:pPr>
      <w:r>
        <w:t>The miners are trapped in subterranean passages crying for help,</w:t>
      </w:r>
    </w:p>
    <w:p w:rsidR="00BA6707" w:rsidRDefault="00BA6707" w:rsidP="00BA6707">
      <w:pPr>
        <w:spacing w:line="240" w:lineRule="auto"/>
      </w:pPr>
      <w:r>
        <w:t>A fire is lit and the fires are burning wood.</w:t>
      </w:r>
    </w:p>
    <w:sectPr w:rsidR="00BA67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707"/>
    <w:rsid w:val="002C672B"/>
    <w:rsid w:val="00BA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86C01-F881-4886-AA9B-A009F16E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1</cp:revision>
  <dcterms:created xsi:type="dcterms:W3CDTF">2012-09-03T02:55:00Z</dcterms:created>
  <dcterms:modified xsi:type="dcterms:W3CDTF">2012-09-03T02:58:00Z</dcterms:modified>
</cp:coreProperties>
</file>